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B64CE" w:rsidRPr="00406B0F" w:rsidTr="0081418A">
        <w:tc>
          <w:tcPr>
            <w:tcW w:w="4962" w:type="dxa"/>
          </w:tcPr>
          <w:p w:rsidR="004B64CE" w:rsidRPr="00406B0F" w:rsidRDefault="004B64CE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4B64CE" w:rsidRPr="00406B0F" w:rsidRDefault="004B64CE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4B64CE" w:rsidRPr="00406B0F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>Фамилия, имя, отчество:_____________________________________________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1.3. Вид, номер документа, удостоверяющего личность 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1.4.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1.5.      Кем выдан, код подразделения (при наличии)__________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1.6. Страховой номер индивидуального лицевого счета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D45A6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1.7.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1.8.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1.9.      Адрес постоянного места жительства (регистрации) Заявителя: 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4B64CE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1.10.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(страна, регион, населенный пункт)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E1456F" w:rsidRDefault="004B64CE" w:rsidP="004B64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прохождении заявителем независимой оценки квалификации: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  <w:t>Регистрационный номер: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_________3.2.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 xml:space="preserve">:___________________       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центра оценки квалификаций, выдавшего свидетельство о квалификации: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3.5.</w:t>
      </w:r>
      <w:r w:rsidRPr="00406B0F">
        <w:rPr>
          <w:rFonts w:ascii="Times New Roman" w:hAnsi="Times New Roman" w:cs="Times New Roman"/>
          <w:sz w:val="20"/>
          <w:szCs w:val="20"/>
        </w:rPr>
        <w:tab/>
        <w:t>Место нахождения центра оценки квалификаций:______________________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E1456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 xml:space="preserve">Сведения о наличии у заявителя, не являющегося гражданином Российской Федерации, разрешения на работу/патента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4B64CE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4B64CE" w:rsidRPr="000B7CB7" w:rsidRDefault="004B64CE" w:rsidP="004B64CE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241"/>
        <w:gridCol w:w="3162"/>
        <w:gridCol w:w="3892"/>
      </w:tblGrid>
      <w:tr w:rsidR="004B64CE" w:rsidRPr="000B7CB7" w:rsidTr="0081418A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4B64CE" w:rsidRPr="000B7CB7" w:rsidTr="0081418A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:rsidR="004B64CE" w:rsidRPr="000B7CB7" w:rsidRDefault="004B64CE" w:rsidP="008141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:rsidR="004B64CE" w:rsidRPr="000B7CB7" w:rsidRDefault="004B64CE" w:rsidP="008141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550A9F" w:rsidRDefault="004B64CE" w:rsidP="004B64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:rsidR="004B64CE" w:rsidRPr="00406B0F" w:rsidRDefault="004B64CE" w:rsidP="004B64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инженерным изысканиям и/или по подготовке проектной документации)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4B64CE" w:rsidRPr="00406B0F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4B64CE" w:rsidRPr="00406B0F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B64CE" w:rsidRDefault="004B64CE" w:rsidP="004B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64CE" w:rsidRDefault="004B64CE" w:rsidP="004B6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B64CE" w:rsidRDefault="004B64CE" w:rsidP="004B6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4B64CE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4B64CE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4CE" w:rsidRPr="006F5601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4B64CE" w:rsidRPr="006F5601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CE" w:rsidRPr="006F5601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4B64CE" w:rsidRPr="0077471A" w:rsidRDefault="004B64CE" w:rsidP="004B6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:rsidR="004B64CE" w:rsidRPr="006F5601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B64CE" w:rsidRPr="006F5601" w:rsidSect="004B64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CE"/>
    <w:rsid w:val="004B64CE"/>
    <w:rsid w:val="008A2049"/>
    <w:rsid w:val="00A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Горюнов</dc:creator>
  <cp:lastModifiedBy>Овечкин Алексей Николаевич</cp:lastModifiedBy>
  <cp:revision>2</cp:revision>
  <dcterms:created xsi:type="dcterms:W3CDTF">2024-02-07T14:11:00Z</dcterms:created>
  <dcterms:modified xsi:type="dcterms:W3CDTF">2024-02-07T14:11:00Z</dcterms:modified>
</cp:coreProperties>
</file>